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710" w:rsidRPr="00B57A75" w:rsidRDefault="00CA7C6B" w:rsidP="000B17D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5139055</wp:posOffset>
            </wp:positionH>
            <wp:positionV relativeFrom="paragraph">
              <wp:posOffset>-676275</wp:posOffset>
            </wp:positionV>
            <wp:extent cx="2144395" cy="2308860"/>
            <wp:effectExtent l="19050" t="0" r="8255" b="0"/>
            <wp:wrapNone/>
            <wp:docPr id="20" name="Рисунок 20" descr="http://cs418716.vk.me/v418716229/c299/lzcwqqzZtr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cs418716.vk.me/v418716229/c299/lzcwqqzZtr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30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2710" w:rsidRPr="00016515" w:rsidRDefault="006F2710" w:rsidP="00016515">
      <w:pPr>
        <w:spacing w:line="276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  <w:lang w:val="uk-UA"/>
        </w:rPr>
      </w:pPr>
      <w:r w:rsidRPr="00016515">
        <w:rPr>
          <w:rFonts w:ascii="Times New Roman" w:hAnsi="Times New Roman" w:cs="Times New Roman"/>
          <w:b/>
          <w:color w:val="00B050"/>
          <w:sz w:val="32"/>
          <w:szCs w:val="32"/>
          <w:lang w:val="uk-UA"/>
        </w:rPr>
        <w:t>Конспект</w:t>
      </w:r>
    </w:p>
    <w:p w:rsidR="006F2710" w:rsidRPr="00016515" w:rsidRDefault="006F2710" w:rsidP="00016515">
      <w:pPr>
        <w:spacing w:line="276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  <w:lang w:val="uk-UA"/>
        </w:rPr>
      </w:pPr>
      <w:r w:rsidRPr="00016515">
        <w:rPr>
          <w:rFonts w:ascii="Times New Roman" w:hAnsi="Times New Roman" w:cs="Times New Roman"/>
          <w:b/>
          <w:color w:val="00B050"/>
          <w:sz w:val="32"/>
          <w:szCs w:val="32"/>
          <w:lang w:val="uk-UA"/>
        </w:rPr>
        <w:t>інтегрованого заняття</w:t>
      </w:r>
    </w:p>
    <w:p w:rsidR="006F2710" w:rsidRPr="00016515" w:rsidRDefault="006F2710" w:rsidP="00016515">
      <w:pPr>
        <w:spacing w:line="276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  <w:lang w:val="uk-UA"/>
        </w:rPr>
      </w:pPr>
      <w:r w:rsidRPr="00016515">
        <w:rPr>
          <w:rFonts w:ascii="Times New Roman" w:hAnsi="Times New Roman" w:cs="Times New Roman"/>
          <w:b/>
          <w:color w:val="00B050"/>
          <w:sz w:val="32"/>
          <w:szCs w:val="32"/>
          <w:lang w:val="uk-UA"/>
        </w:rPr>
        <w:t>в молодшій групі</w:t>
      </w:r>
    </w:p>
    <w:p w:rsidR="006F2710" w:rsidRPr="00016515" w:rsidRDefault="006F2710" w:rsidP="00016515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</w:pPr>
      <w:r w:rsidRPr="00016515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«Їжачок</w:t>
      </w:r>
      <w:r w:rsidR="00430CE0" w:rsidRPr="00016515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 xml:space="preserve"> </w:t>
      </w:r>
      <w:r w:rsidRPr="00016515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 xml:space="preserve">- </w:t>
      </w:r>
      <w:r w:rsidR="00016515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Х</w:t>
      </w:r>
      <w:r w:rsidR="00430CE0" w:rsidRPr="00016515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итрячок</w:t>
      </w:r>
      <w:r w:rsidRPr="00016515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»</w:t>
      </w:r>
    </w:p>
    <w:p w:rsidR="00C15B93" w:rsidRDefault="00C15B93" w:rsidP="00C15B9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15B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Розділ програми: </w:t>
      </w:r>
      <w:r w:rsidRPr="00C15B93">
        <w:rPr>
          <w:rFonts w:ascii="Times New Roman" w:hAnsi="Times New Roman" w:cs="Times New Roman"/>
          <w:sz w:val="28"/>
          <w:szCs w:val="28"/>
          <w:lang w:val="uk-UA"/>
        </w:rPr>
        <w:t>інтегроване заняття з математики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розвитку  мовлення.</w:t>
      </w:r>
    </w:p>
    <w:p w:rsidR="00C15B93" w:rsidRPr="00C15B93" w:rsidRDefault="00C15B93" w:rsidP="00C15B9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15B93" w:rsidRDefault="006F2710" w:rsidP="00837E7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2710">
        <w:rPr>
          <w:rFonts w:ascii="Times New Roman" w:hAnsi="Times New Roman" w:cs="Times New Roman"/>
          <w:b/>
          <w:sz w:val="28"/>
          <w:szCs w:val="28"/>
          <w:lang w:val="uk-UA"/>
        </w:rPr>
        <w:t>Програмовий зміст:</w:t>
      </w:r>
    </w:p>
    <w:p w:rsidR="002164DE" w:rsidRDefault="00C15B93" w:rsidP="00C15B9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Навчальний: </w:t>
      </w:r>
      <w:r w:rsidRPr="00C15B93">
        <w:rPr>
          <w:rFonts w:ascii="Times New Roman" w:hAnsi="Times New Roman" w:cs="Times New Roman"/>
          <w:sz w:val="28"/>
          <w:szCs w:val="28"/>
          <w:lang w:val="uk-UA"/>
        </w:rPr>
        <w:t>повторити і закріпити пройдений матеріал (ознаки предметів: форма, розмір, колір</w:t>
      </w:r>
      <w:r w:rsidR="002164DE">
        <w:rPr>
          <w:rFonts w:ascii="Times New Roman" w:hAnsi="Times New Roman" w:cs="Times New Roman"/>
          <w:sz w:val="28"/>
          <w:szCs w:val="28"/>
          <w:lang w:val="uk-UA"/>
        </w:rPr>
        <w:t xml:space="preserve"> (геометричні фігури)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просторові відносини, </w:t>
      </w:r>
      <w:r w:rsidRPr="00C15B93">
        <w:rPr>
          <w:rFonts w:ascii="Times New Roman" w:hAnsi="Times New Roman" w:cs="Times New Roman"/>
          <w:sz w:val="28"/>
          <w:szCs w:val="28"/>
          <w:lang w:val="uk-UA"/>
        </w:rPr>
        <w:t>порядковий і кількісний рахунок, співвідношення кількості предметів з наочним зображенням числа);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64DE" w:rsidRPr="002164DE">
        <w:rPr>
          <w:rFonts w:ascii="Times New Roman" w:hAnsi="Times New Roman" w:cs="Times New Roman"/>
          <w:sz w:val="28"/>
          <w:szCs w:val="28"/>
          <w:lang w:val="uk-UA"/>
        </w:rPr>
        <w:t xml:space="preserve">Закріпити </w:t>
      </w:r>
      <w:r w:rsidR="002164DE">
        <w:rPr>
          <w:rFonts w:ascii="Times New Roman" w:hAnsi="Times New Roman" w:cs="Times New Roman"/>
          <w:sz w:val="28"/>
          <w:szCs w:val="28"/>
          <w:lang w:val="uk-UA"/>
        </w:rPr>
        <w:t>рахунок і знання цифр від 1 до 5</w:t>
      </w:r>
      <w:r w:rsidR="002164DE" w:rsidRPr="002164D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15B93" w:rsidRDefault="002164DE" w:rsidP="00C15B9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Розвиваючий</w:t>
      </w:r>
      <w:r w:rsidR="00C15B93" w:rsidRPr="00C15B9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15B93" w:rsidRPr="00C15B93">
        <w:rPr>
          <w:rFonts w:ascii="Times New Roman" w:hAnsi="Times New Roman" w:cs="Times New Roman"/>
          <w:sz w:val="28"/>
          <w:szCs w:val="28"/>
          <w:lang w:val="uk-UA"/>
        </w:rPr>
        <w:t xml:space="preserve"> Розвинути логічне мисл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>ення, кмітливість і творчу уяву,</w:t>
      </w:r>
      <w:r w:rsidR="00C15B93" w:rsidRPr="00C15B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5B93" w:rsidRPr="006F2710">
        <w:rPr>
          <w:rFonts w:ascii="Times New Roman" w:hAnsi="Times New Roman" w:cs="Times New Roman"/>
          <w:sz w:val="28"/>
          <w:szCs w:val="28"/>
          <w:lang w:val="uk-UA"/>
        </w:rPr>
        <w:t>пізнавальну активність</w:t>
      </w:r>
      <w:r w:rsidR="000437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5B93" w:rsidRPr="00C15B93">
        <w:rPr>
          <w:rFonts w:ascii="Times New Roman" w:hAnsi="Times New Roman" w:cs="Times New Roman"/>
          <w:sz w:val="28"/>
          <w:szCs w:val="28"/>
          <w:lang w:val="uk-UA"/>
        </w:rPr>
        <w:t>розвивати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 xml:space="preserve"> мислення, пам'ять, увагу і мову</w:t>
      </w:r>
      <w:r w:rsidR="00C15B93" w:rsidRPr="00C15B93">
        <w:rPr>
          <w:rFonts w:ascii="Times New Roman" w:hAnsi="Times New Roman" w:cs="Times New Roman"/>
          <w:sz w:val="28"/>
          <w:szCs w:val="28"/>
          <w:lang w:val="uk-UA"/>
        </w:rPr>
        <w:t xml:space="preserve"> дітей;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378E">
        <w:rPr>
          <w:rFonts w:ascii="Times New Roman" w:hAnsi="Times New Roman" w:cs="Times New Roman"/>
          <w:sz w:val="28"/>
          <w:szCs w:val="28"/>
          <w:lang w:val="uk-UA"/>
        </w:rPr>
        <w:t>викликати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 xml:space="preserve"> бажання допомагати іншим; </w:t>
      </w:r>
      <w:r w:rsidR="00C15B93" w:rsidRPr="00C15B93">
        <w:rPr>
          <w:rFonts w:ascii="Times New Roman" w:hAnsi="Times New Roman" w:cs="Times New Roman"/>
          <w:sz w:val="28"/>
          <w:szCs w:val="28"/>
          <w:lang w:val="uk-UA"/>
        </w:rPr>
        <w:t>виховувати інтерес до математики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F2710" w:rsidRPr="002164DE" w:rsidRDefault="002164DE" w:rsidP="002164D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Виховний</w:t>
      </w:r>
      <w:r w:rsidR="00C15B93" w:rsidRPr="00C15B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="006F2710" w:rsidRPr="006F2710">
        <w:rPr>
          <w:rFonts w:ascii="Times New Roman" w:hAnsi="Times New Roman" w:cs="Times New Roman"/>
          <w:sz w:val="28"/>
          <w:szCs w:val="28"/>
          <w:lang w:val="uk-UA"/>
        </w:rPr>
        <w:t>Виховувати дружні взаємовідносини.</w:t>
      </w:r>
      <w:r w:rsidR="00C15B93" w:rsidRPr="00C15B93">
        <w:rPr>
          <w:lang w:val="uk-UA"/>
        </w:rPr>
        <w:t xml:space="preserve"> </w:t>
      </w:r>
      <w:r w:rsidR="00C15B93" w:rsidRPr="00C15B93">
        <w:rPr>
          <w:rFonts w:ascii="Times New Roman" w:hAnsi="Times New Roman" w:cs="Times New Roman"/>
          <w:sz w:val="28"/>
          <w:szCs w:val="28"/>
          <w:lang w:val="uk-UA"/>
        </w:rPr>
        <w:t>Виховувати вміння</w:t>
      </w:r>
      <w:r w:rsidR="00C15B93">
        <w:rPr>
          <w:rFonts w:ascii="Times New Roman" w:hAnsi="Times New Roman" w:cs="Times New Roman"/>
          <w:sz w:val="28"/>
          <w:szCs w:val="28"/>
          <w:lang w:val="uk-UA"/>
        </w:rPr>
        <w:t xml:space="preserve"> розуміти і </w:t>
      </w:r>
      <w:r w:rsidR="00C15B93" w:rsidRPr="002164DE">
        <w:rPr>
          <w:rFonts w:ascii="Times New Roman" w:hAnsi="Times New Roman" w:cs="Times New Roman"/>
          <w:sz w:val="28"/>
          <w:szCs w:val="28"/>
          <w:lang w:val="uk-UA"/>
        </w:rPr>
        <w:t>виконувати навчальне ігрове  завдання.</w:t>
      </w:r>
    </w:p>
    <w:p w:rsidR="002164DE" w:rsidRDefault="002164DE" w:rsidP="002164D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37E7F" w:rsidRPr="002164DE" w:rsidRDefault="002164DE" w:rsidP="002164D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16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Методичні прийоми: </w:t>
      </w:r>
      <w:r w:rsidRPr="002164DE">
        <w:rPr>
          <w:rFonts w:ascii="Times New Roman" w:hAnsi="Times New Roman" w:cs="Times New Roman"/>
          <w:sz w:val="28"/>
          <w:szCs w:val="28"/>
          <w:lang w:val="uk-UA"/>
        </w:rPr>
        <w:t>Ігровий момент, постановка проблеми, художнє слово, заохочення, бесіда, питання, аналіз.</w:t>
      </w:r>
    </w:p>
    <w:p w:rsidR="002164DE" w:rsidRPr="00837E7F" w:rsidRDefault="00837E7F" w:rsidP="00837E7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37E7F">
        <w:rPr>
          <w:rFonts w:ascii="Times New Roman" w:hAnsi="Times New Roman" w:cs="Times New Roman"/>
          <w:b/>
          <w:sz w:val="28"/>
          <w:szCs w:val="28"/>
          <w:lang w:val="uk-UA"/>
        </w:rPr>
        <w:t>Матеріал: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іграшковий, м'який їжачок, дидактична гра: "Підбери їжач</w:t>
      </w:r>
      <w:r w:rsidRPr="00837E7F">
        <w:rPr>
          <w:rFonts w:ascii="Times New Roman" w:hAnsi="Times New Roman" w:cs="Times New Roman"/>
          <w:sz w:val="28"/>
          <w:szCs w:val="28"/>
          <w:lang w:val="uk-UA"/>
        </w:rPr>
        <w:t>кам будиночки", "Сонечко", "Логічні квадрати"; картинки серії: "Дикі тварини", набір фігур трикутної форми.</w:t>
      </w:r>
    </w:p>
    <w:p w:rsidR="000C5BFA" w:rsidRDefault="00DB10C8" w:rsidP="00430CE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2710">
        <w:rPr>
          <w:rFonts w:ascii="Times New Roman" w:hAnsi="Times New Roman" w:cs="Times New Roman"/>
          <w:b/>
          <w:sz w:val="28"/>
          <w:szCs w:val="28"/>
        </w:rPr>
        <w:t>Х</w:t>
      </w:r>
      <w:proofErr w:type="spellStart"/>
      <w:r w:rsidRPr="006F2710">
        <w:rPr>
          <w:rFonts w:ascii="Times New Roman" w:hAnsi="Times New Roman" w:cs="Times New Roman"/>
          <w:b/>
          <w:sz w:val="28"/>
          <w:szCs w:val="28"/>
          <w:lang w:val="uk-UA"/>
        </w:rPr>
        <w:t>ід</w:t>
      </w:r>
      <w:proofErr w:type="spellEnd"/>
      <w:r w:rsidRPr="006F27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заняття:</w:t>
      </w:r>
    </w:p>
    <w:p w:rsidR="00837E7F" w:rsidRDefault="00430CE0" w:rsidP="00837E7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37E7F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6F2710" w:rsidRPr="00837E7F">
        <w:rPr>
          <w:rFonts w:ascii="Times New Roman" w:hAnsi="Times New Roman" w:cs="Times New Roman"/>
          <w:b/>
          <w:sz w:val="28"/>
          <w:szCs w:val="28"/>
          <w:lang w:val="uk-UA"/>
        </w:rPr>
        <w:t>ихователь:</w:t>
      </w:r>
      <w:r w:rsidR="006F27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F2710" w:rsidRPr="00837E7F" w:rsidRDefault="006F2710" w:rsidP="00837E7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37E7F">
        <w:rPr>
          <w:rFonts w:ascii="Times New Roman" w:hAnsi="Times New Roman" w:cs="Times New Roman"/>
          <w:sz w:val="28"/>
          <w:szCs w:val="28"/>
        </w:rPr>
        <w:t xml:space="preserve">Гостей </w:t>
      </w:r>
      <w:proofErr w:type="spellStart"/>
      <w:r w:rsidRPr="00837E7F">
        <w:rPr>
          <w:rFonts w:ascii="Times New Roman" w:hAnsi="Times New Roman" w:cs="Times New Roman"/>
          <w:sz w:val="28"/>
          <w:szCs w:val="28"/>
        </w:rPr>
        <w:t>зібралось</w:t>
      </w:r>
      <w:proofErr w:type="spellEnd"/>
      <w:r w:rsidRPr="00837E7F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837E7F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837E7F">
        <w:rPr>
          <w:rFonts w:ascii="Times New Roman" w:hAnsi="Times New Roman" w:cs="Times New Roman"/>
          <w:sz w:val="28"/>
          <w:szCs w:val="28"/>
        </w:rPr>
        <w:t>.</w:t>
      </w:r>
    </w:p>
    <w:p w:rsidR="006F2710" w:rsidRPr="00846C3A" w:rsidRDefault="006F2710" w:rsidP="006F271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Нумо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на мене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подивіться</w:t>
      </w:r>
      <w:proofErr w:type="spellEnd"/>
    </w:p>
    <w:p w:rsidR="006F2710" w:rsidRPr="00846C3A" w:rsidRDefault="006F2710" w:rsidP="006F2710">
      <w:pPr>
        <w:rPr>
          <w:rFonts w:ascii="Times New Roman" w:hAnsi="Times New Roman" w:cs="Times New Roman"/>
          <w:sz w:val="28"/>
          <w:szCs w:val="28"/>
        </w:rPr>
      </w:pPr>
      <w:r w:rsidRPr="00846C3A">
        <w:rPr>
          <w:rFonts w:ascii="Times New Roman" w:hAnsi="Times New Roman" w:cs="Times New Roman"/>
          <w:sz w:val="28"/>
          <w:szCs w:val="28"/>
        </w:rPr>
        <w:t xml:space="preserve">І веселенько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посміхніться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>.</w:t>
      </w:r>
    </w:p>
    <w:p w:rsidR="006F2710" w:rsidRPr="00846C3A" w:rsidRDefault="006F2710" w:rsidP="006F271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Здрастуйте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гості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добрі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>,</w:t>
      </w:r>
    </w:p>
    <w:p w:rsidR="006F2710" w:rsidRPr="00846C3A" w:rsidRDefault="006F2710" w:rsidP="006F271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6C3A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прийшов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до нас.</w:t>
      </w:r>
    </w:p>
    <w:p w:rsidR="006F2710" w:rsidRPr="00846C3A" w:rsidRDefault="006F2710" w:rsidP="006F271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Наші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ді</w:t>
      </w:r>
      <w:proofErr w:type="gramStart"/>
      <w:r w:rsidRPr="00846C3A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рад</w:t>
      </w:r>
      <w:proofErr w:type="gramEnd"/>
      <w:r w:rsidRPr="00846C3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6C3A">
        <w:rPr>
          <w:rFonts w:ascii="Times New Roman" w:hAnsi="Times New Roman" w:cs="Times New Roman"/>
          <w:sz w:val="28"/>
          <w:szCs w:val="28"/>
        </w:rPr>
        <w:t>бачити</w:t>
      </w:r>
      <w:proofErr w:type="spellEnd"/>
      <w:r w:rsidRPr="00846C3A">
        <w:rPr>
          <w:rFonts w:ascii="Times New Roman" w:hAnsi="Times New Roman" w:cs="Times New Roman"/>
          <w:sz w:val="28"/>
          <w:szCs w:val="28"/>
        </w:rPr>
        <w:t xml:space="preserve"> вас.</w:t>
      </w:r>
    </w:p>
    <w:p w:rsidR="00430CE0" w:rsidRDefault="00430CE0" w:rsidP="00430CE0">
      <w:pPr>
        <w:pStyle w:val="a3"/>
        <w:ind w:left="927" w:firstLine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B10C8" w:rsidRDefault="00430CE0" w:rsidP="00430CE0">
      <w:pPr>
        <w:pStyle w:val="a3"/>
        <w:ind w:left="927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Вихователь: - </w:t>
      </w:r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 xml:space="preserve">Сьогодні до нас завітало багато гостей! Давайте </w:t>
      </w:r>
      <w:r w:rsidR="006E26A3" w:rsidRPr="006F2710">
        <w:rPr>
          <w:rFonts w:ascii="Times New Roman" w:hAnsi="Times New Roman" w:cs="Times New Roman"/>
          <w:sz w:val="28"/>
          <w:szCs w:val="28"/>
          <w:lang w:val="uk-UA"/>
        </w:rPr>
        <w:t>їм</w:t>
      </w:r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 xml:space="preserve">, посміхнемось </w:t>
      </w:r>
      <w:r w:rsidR="006E26A3" w:rsidRPr="006F2710">
        <w:rPr>
          <w:rFonts w:ascii="Times New Roman" w:hAnsi="Times New Roman" w:cs="Times New Roman"/>
          <w:sz w:val="28"/>
          <w:szCs w:val="28"/>
          <w:lang w:val="uk-UA"/>
        </w:rPr>
        <w:t xml:space="preserve"> і привітаємо їх!</w:t>
      </w:r>
    </w:p>
    <w:p w:rsidR="00DB10C8" w:rsidRPr="006F2710" w:rsidRDefault="00430CE0" w:rsidP="00430CE0">
      <w:pPr>
        <w:pStyle w:val="a3"/>
        <w:ind w:left="927" w:firstLine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Діти: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>Доброго, ранку!</w:t>
      </w:r>
    </w:p>
    <w:p w:rsidR="00DB10C8" w:rsidRPr="006F2710" w:rsidRDefault="00430CE0" w:rsidP="00430CE0">
      <w:pPr>
        <w:pStyle w:val="a3"/>
        <w:ind w:left="927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430CE0">
        <w:rPr>
          <w:rFonts w:ascii="Times New Roman" w:hAnsi="Times New Roman" w:cs="Times New Roman"/>
          <w:b/>
          <w:sz w:val="28"/>
          <w:szCs w:val="28"/>
          <w:lang w:val="uk-UA"/>
        </w:rPr>
        <w:t>Вихователь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>А до нас завітав. ще один гість! І хто він, ви дізнаєтесь. як що відгадаєте загадку про нього: Маленький, сиренький, дуже  любити яблука, груші і грибочки,</w:t>
      </w:r>
      <w:r w:rsidR="00D44EE9">
        <w:rPr>
          <w:rFonts w:ascii="Times New Roman" w:hAnsi="Times New Roman" w:cs="Times New Roman"/>
          <w:sz w:val="28"/>
          <w:szCs w:val="28"/>
          <w:lang w:val="uk-UA"/>
        </w:rPr>
        <w:t xml:space="preserve"> і замість шапки в нього голочки</w:t>
      </w:r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>… (Їжачок)</w:t>
      </w:r>
    </w:p>
    <w:p w:rsidR="00DB10C8" w:rsidRDefault="00DB10C8" w:rsidP="006F27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F2710">
        <w:rPr>
          <w:rFonts w:ascii="Times New Roman" w:hAnsi="Times New Roman" w:cs="Times New Roman"/>
          <w:sz w:val="28"/>
          <w:szCs w:val="28"/>
          <w:lang w:val="uk-UA"/>
        </w:rPr>
        <w:t xml:space="preserve">Так, дітки, це їжачок! </w:t>
      </w:r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Їжачок-хитрячок</w:t>
      </w:r>
      <w:proofErr w:type="spellEnd"/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голок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шпичок</w:t>
      </w:r>
      <w:proofErr w:type="spellEnd"/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r w:rsidRPr="003119B7">
        <w:rPr>
          <w:rFonts w:ascii="Times New Roman" w:hAnsi="Times New Roman" w:cs="Times New Roman"/>
          <w:i/>
          <w:sz w:val="28"/>
          <w:szCs w:val="28"/>
        </w:rPr>
        <w:t xml:space="preserve">Пошив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собі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3119B7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3119B7">
        <w:rPr>
          <w:rFonts w:ascii="Times New Roman" w:hAnsi="Times New Roman" w:cs="Times New Roman"/>
          <w:i/>
          <w:sz w:val="28"/>
          <w:szCs w:val="28"/>
        </w:rPr>
        <w:t>іджачок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>.</w:t>
      </w:r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r w:rsidRPr="003119B7">
        <w:rPr>
          <w:rFonts w:ascii="Times New Roman" w:hAnsi="Times New Roman" w:cs="Times New Roman"/>
          <w:i/>
          <w:sz w:val="28"/>
          <w:szCs w:val="28"/>
        </w:rPr>
        <w:t xml:space="preserve">І у тому </w:t>
      </w:r>
      <w:proofErr w:type="spellStart"/>
      <w:proofErr w:type="gramStart"/>
      <w:r w:rsidRPr="003119B7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3119B7">
        <w:rPr>
          <w:rFonts w:ascii="Times New Roman" w:hAnsi="Times New Roman" w:cs="Times New Roman"/>
          <w:i/>
          <w:sz w:val="28"/>
          <w:szCs w:val="28"/>
        </w:rPr>
        <w:t>іджачку</w:t>
      </w:r>
      <w:proofErr w:type="spellEnd"/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3119B7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3119B7">
        <w:rPr>
          <w:rFonts w:ascii="Times New Roman" w:hAnsi="Times New Roman" w:cs="Times New Roman"/>
          <w:i/>
          <w:sz w:val="28"/>
          <w:szCs w:val="28"/>
        </w:rPr>
        <w:t>ін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гуляє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по садку.</w:t>
      </w:r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Натикає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голки</w:t>
      </w:r>
      <w:proofErr w:type="spellEnd"/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Груші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яблука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>, сливки.</w:t>
      </w:r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i/>
          <w:sz w:val="28"/>
          <w:szCs w:val="28"/>
        </w:rPr>
      </w:pPr>
      <w:r w:rsidRPr="003119B7">
        <w:rPr>
          <w:rFonts w:ascii="Times New Roman" w:hAnsi="Times New Roman" w:cs="Times New Roman"/>
          <w:i/>
          <w:sz w:val="28"/>
          <w:szCs w:val="28"/>
        </w:rPr>
        <w:t xml:space="preserve">І </w:t>
      </w:r>
      <w:proofErr w:type="gramStart"/>
      <w:r w:rsidRPr="003119B7">
        <w:rPr>
          <w:rFonts w:ascii="Times New Roman" w:hAnsi="Times New Roman" w:cs="Times New Roman"/>
          <w:i/>
          <w:sz w:val="28"/>
          <w:szCs w:val="28"/>
        </w:rPr>
        <w:t>до</w:t>
      </w:r>
      <w:proofErr w:type="gram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себе на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обід</w:t>
      </w:r>
      <w:proofErr w:type="spellEnd"/>
    </w:p>
    <w:p w:rsidR="003119B7" w:rsidRPr="003119B7" w:rsidRDefault="003119B7" w:rsidP="003119B7">
      <w:pPr>
        <w:pStyle w:val="a3"/>
        <w:ind w:left="927" w:firstLine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Він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скликає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119B7">
        <w:rPr>
          <w:rFonts w:ascii="Times New Roman" w:hAnsi="Times New Roman" w:cs="Times New Roman"/>
          <w:i/>
          <w:sz w:val="28"/>
          <w:szCs w:val="28"/>
        </w:rPr>
        <w:t>цілий</w:t>
      </w:r>
      <w:proofErr w:type="spellEnd"/>
      <w:r w:rsidRPr="003119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3119B7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3119B7">
        <w:rPr>
          <w:rFonts w:ascii="Times New Roman" w:hAnsi="Times New Roman" w:cs="Times New Roman"/>
          <w:i/>
          <w:sz w:val="28"/>
          <w:szCs w:val="28"/>
        </w:rPr>
        <w:t>ід</w:t>
      </w:r>
      <w:proofErr w:type="spellEnd"/>
      <w:r w:rsidRPr="003119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(автор П. Воронько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Їжачок-Хітрячок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430CE0" w:rsidRDefault="003119B7" w:rsidP="00430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424180</wp:posOffset>
            </wp:positionV>
            <wp:extent cx="2312670" cy="2301240"/>
            <wp:effectExtent l="19050" t="0" r="0" b="0"/>
            <wp:wrapTight wrapText="bothSides">
              <wp:wrapPolygon edited="0">
                <wp:start x="-178" y="0"/>
                <wp:lineTo x="-178" y="21457"/>
                <wp:lineTo x="21529" y="21457"/>
                <wp:lineTo x="21529" y="0"/>
                <wp:lineTo x="-178" y="0"/>
              </wp:wrapPolygon>
            </wp:wrapTight>
            <wp:docPr id="15" name="Рисунок 17" descr="могут превратиться в цветы..  Если просто его.. любить!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могут превратиться в цветы..  Если просто его.. любить!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 xml:space="preserve">«Доброго ранку малята!» - каже вам їжачок. Давайте і ми привітаємо його добрими словами </w:t>
      </w:r>
      <w:proofErr w:type="spellStart"/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>віршика</w:t>
      </w:r>
      <w:r w:rsidR="00D44EE9">
        <w:rPr>
          <w:rFonts w:ascii="Times New Roman" w:hAnsi="Times New Roman" w:cs="Times New Roman"/>
          <w:sz w:val="28"/>
          <w:szCs w:val="28"/>
          <w:lang w:val="uk-UA"/>
        </w:rPr>
        <w:t>-віталочки</w:t>
      </w:r>
      <w:proofErr w:type="spellEnd"/>
      <w:r w:rsidR="00DB10C8" w:rsidRPr="006F2710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430CE0" w:rsidRPr="00430CE0" w:rsidRDefault="00430CE0" w:rsidP="00430CE0">
      <w:pPr>
        <w:pStyle w:val="a3"/>
        <w:ind w:left="927" w:firstLine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0CE0">
        <w:rPr>
          <w:rFonts w:ascii="Times New Roman" w:hAnsi="Times New Roman" w:cs="Times New Roman"/>
          <w:b/>
          <w:sz w:val="28"/>
          <w:szCs w:val="28"/>
          <w:lang w:val="uk-UA"/>
        </w:rPr>
        <w:t>Діти:</w:t>
      </w:r>
    </w:p>
    <w:p w:rsidR="00DB10C8" w:rsidRPr="006F2710" w:rsidRDefault="00DB10C8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Доброго</w:t>
      </w:r>
      <w:proofErr w:type="gram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ранку,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привітне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B10C8" w:rsidRPr="006F2710" w:rsidRDefault="00DB10C8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Доброго</w:t>
      </w:r>
      <w:proofErr w:type="gram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ранку, небо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блакитне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B10C8" w:rsidRPr="006F2710" w:rsidRDefault="00DB10C8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Доброго</w:t>
      </w:r>
      <w:proofErr w:type="gram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ранку, в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небі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пташинки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B10C8" w:rsidRPr="006F2710" w:rsidRDefault="00DB10C8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Доброго ранку, тобі і мені!</w:t>
      </w:r>
    </w:p>
    <w:p w:rsidR="006E26A3" w:rsidRPr="006F2710" w:rsidRDefault="006E26A3" w:rsidP="006F271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E26A3" w:rsidRPr="006F2710" w:rsidRDefault="00CA7C6B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Діти, а які голки</w:t>
      </w:r>
      <w:r w:rsidR="006E26A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їжачка? (гострі). А подивиться, в нашого їжачка, від ваших добрих слів, від 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ашого доброго побажання, голки</w:t>
      </w:r>
      <w:r w:rsidR="00D44E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стали зовсім не гострі</w:t>
      </w:r>
      <w:r w:rsidR="006E26A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А які вони? Спробуйте? (м’які). Так, м’які! Виявляється, що добрі </w:t>
      </w:r>
      <w:r w:rsidR="00D44E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слова -  чарівні, гострі голки</w:t>
      </w:r>
      <w:r w:rsidR="006E26A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стали м’якенькими.</w:t>
      </w:r>
    </w:p>
    <w:p w:rsidR="006E26A3" w:rsidRDefault="006E26A3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Діти, давайте, частіше казати один одному добрі і лагідні слова!</w:t>
      </w:r>
    </w:p>
    <w:p w:rsidR="00B57A75" w:rsidRPr="006F2710" w:rsidRDefault="00B57A75" w:rsidP="00B57A75">
      <w:pPr>
        <w:pStyle w:val="a3"/>
        <w:shd w:val="clear" w:color="auto" w:fill="FFFFFF"/>
        <w:ind w:left="927" w:firstLine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E26A3" w:rsidRPr="006F2710" w:rsidRDefault="006E26A3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871AA" w:rsidRDefault="008871AA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 w:rsidRPr="006F271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Завдання 1</w:t>
      </w:r>
    </w:p>
    <w:p w:rsidR="006E26A3" w:rsidRPr="00430CE0" w:rsidRDefault="00430CE0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30C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Вихователь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A202F2" w:rsidRPr="00430CE0" w:rsidRDefault="00E3497E" w:rsidP="00430CE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Діти, їжачок у вас питає, чи знаєте ви, де він живе? (у лісі)</w:t>
      </w:r>
      <w:r w:rsidR="00A202F2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хто ще живе у лісі? (відповіді дітей). У їжачка  є картинки цих тварин, які живуть у лісі, і він хоче, щоб ви  серед цих лісових тваринок знайшли  їжачка з гострими голочками.  Знайдемо?</w:t>
      </w:r>
    </w:p>
    <w:p w:rsidR="00A202F2" w:rsidRPr="00430CE0" w:rsidRDefault="00A202F2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(Картинки з лісовими тваринками –  лисиця, вовк, ведмідь, заєць і останній їжачок)</w:t>
      </w:r>
    </w:p>
    <w:p w:rsidR="00A202F2" w:rsidRPr="006F2710" w:rsidRDefault="00A202F2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Жартівливий момент - вихователь показує картинку з лисицею, і питає </w:t>
      </w:r>
    </w:p>
    <w:p w:rsidR="00A202F2" w:rsidRPr="006F2710" w:rsidRDefault="00A202F2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це їжачок?</w:t>
      </w:r>
    </w:p>
    <w:p w:rsidR="002575E1" w:rsidRPr="006F2710" w:rsidRDefault="00A202F2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430C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ні? - а хто це?.. </w:t>
      </w:r>
      <w:r w:rsidR="002575E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Лисиця!........(і 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так, поки не знайдуть їжачка)</w:t>
      </w:r>
      <w:r w:rsidR="002575E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575E1" w:rsidRPr="00430CE0" w:rsidRDefault="002575E1" w:rsidP="00430CE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Діти, подивися, які гострі голочки у цього їжачка.</w:t>
      </w:r>
    </w:p>
    <w:p w:rsidR="002575E1" w:rsidRPr="00016515" w:rsidRDefault="002575E1" w:rsidP="006F2710">
      <w:pPr>
        <w:shd w:val="clear" w:color="auto" w:fill="FFFFFF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1651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(Артикуляційна гімнастика)</w:t>
      </w:r>
    </w:p>
    <w:p w:rsidR="002575E1" w:rsidRPr="006F2710" w:rsidRDefault="002575E1" w:rsidP="006F271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«У їжачка шапка голки, ховається їжачок під ял</w:t>
      </w:r>
      <w:r w:rsidR="00430C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инкою. Ми хочемо з ним пограти, 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він нам тільки –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пих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!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-пих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! -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пих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!»</w:t>
      </w:r>
    </w:p>
    <w:p w:rsidR="002575E1" w:rsidRPr="00430CE0" w:rsidRDefault="00430CE0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Ось такий</w:t>
      </w:r>
      <w:r w:rsidR="002575E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їжачок! Не хоче з нами гратись, бо йому треба бігти по своїх справах!</w:t>
      </w:r>
    </w:p>
    <w:p w:rsidR="00430CE0" w:rsidRPr="00430CE0" w:rsidRDefault="002575E1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Діти! Наш їжачок питає, як назвати всіх цих тваринок? (дикі).</w:t>
      </w:r>
    </w:p>
    <w:p w:rsidR="002575E1" w:rsidRPr="006F2710" w:rsidRDefault="000A14D5" w:rsidP="006F2710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3736975</wp:posOffset>
            </wp:positionH>
            <wp:positionV relativeFrom="paragraph">
              <wp:posOffset>290195</wp:posOffset>
            </wp:positionV>
            <wp:extent cx="2907030" cy="2179320"/>
            <wp:effectExtent l="19050" t="0" r="7620" b="0"/>
            <wp:wrapTight wrapText="bothSides">
              <wp:wrapPolygon edited="0">
                <wp:start x="-142" y="0"/>
                <wp:lineTo x="-142" y="21336"/>
                <wp:lineTo x="21657" y="21336"/>
                <wp:lineTo x="21657" y="0"/>
                <wp:lineTo x="-142" y="0"/>
              </wp:wrapPolygon>
            </wp:wrapTight>
            <wp:docPr id="2" name="Рисунок 2" descr="G:\DCIM\333_2211\IMG_0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333_2211\IMG_087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17DA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871AA" w:rsidRPr="006F271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Завдання 2</w:t>
      </w:r>
    </w:p>
    <w:p w:rsidR="002575E1" w:rsidRPr="006F2710" w:rsidRDefault="000A14D5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262255</wp:posOffset>
            </wp:positionH>
            <wp:positionV relativeFrom="paragraph">
              <wp:posOffset>-1905</wp:posOffset>
            </wp:positionV>
            <wp:extent cx="2891155" cy="2164080"/>
            <wp:effectExtent l="19050" t="0" r="4445" b="0"/>
            <wp:wrapTight wrapText="bothSides">
              <wp:wrapPolygon edited="0">
                <wp:start x="-142" y="0"/>
                <wp:lineTo x="-142" y="21486"/>
                <wp:lineTo x="21633" y="21486"/>
                <wp:lineTo x="21633" y="0"/>
                <wp:lineTo x="-142" y="0"/>
              </wp:wrapPolygon>
            </wp:wrapTight>
            <wp:docPr id="1" name="Рисунок 1" descr="G:\DCIM\333_2211\IMG_0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333_2211\IMG_087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155" cy="216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0C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їжачок прийшов до нас не сам,</w:t>
      </w:r>
      <w:r w:rsidR="007C589F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із своїми друзями. Хто це? Що в них на голочках? </w:t>
      </w:r>
      <w:r w:rsidR="00D44E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(яблучка) </w:t>
      </w:r>
      <w:r w:rsidR="007C589F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Якого вони кольору? (їжачки, з наколотими на голочки яблучками - одним, двома, трьома, чотирма, п’ятьма )</w:t>
      </w:r>
      <w:r w:rsidRPr="000A14D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C589F" w:rsidRPr="006F2710" w:rsidRDefault="00B57A75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3439795</wp:posOffset>
            </wp:positionH>
            <wp:positionV relativeFrom="paragraph">
              <wp:posOffset>-5715</wp:posOffset>
            </wp:positionV>
            <wp:extent cx="3074670" cy="2301240"/>
            <wp:effectExtent l="19050" t="0" r="0" b="0"/>
            <wp:wrapTight wrapText="bothSides">
              <wp:wrapPolygon edited="0">
                <wp:start x="-134" y="0"/>
                <wp:lineTo x="-134" y="21457"/>
                <wp:lineTo x="21546" y="21457"/>
                <wp:lineTo x="21546" y="0"/>
                <wp:lineTo x="-134" y="0"/>
              </wp:wrapPolygon>
            </wp:wrapTight>
            <wp:docPr id="3" name="Рисунок 3" descr="G:\DCIM\333_2211\IMG_0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333_2211\IMG_087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14D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-2540</wp:posOffset>
            </wp:positionV>
            <wp:extent cx="3074670" cy="2301240"/>
            <wp:effectExtent l="19050" t="0" r="0" b="0"/>
            <wp:wrapTight wrapText="bothSides">
              <wp:wrapPolygon edited="0">
                <wp:start x="-134" y="0"/>
                <wp:lineTo x="-134" y="21457"/>
                <wp:lineTo x="21546" y="21457"/>
                <wp:lineTo x="21546" y="0"/>
                <wp:lineTo x="-134" y="0"/>
              </wp:wrapPolygon>
            </wp:wrapTight>
            <wp:docPr id="4" name="Рисунок 4" descr="G:\DCIM\333_2211\IMG_0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333_2211\IMG_088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589F" w:rsidRPr="006F2710" w:rsidRDefault="007C589F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Діти, їжачок, просить нас допомогти його друзям – знайти їхні будиночки. А щоб їх знайти, треба порахувати яблучка на їх голочках. Як що, яблучко – одне, то живе цій їжачок у будиночку, під номером 1… </w:t>
      </w:r>
      <w:proofErr w:type="spellStart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і.д</w:t>
      </w:r>
      <w:proofErr w:type="spellEnd"/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Їжачки, </w:t>
      </w:r>
      <w:r w:rsidR="00D44E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ще 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вміють рахувати, допоможемо їм?</w:t>
      </w:r>
    </w:p>
    <w:p w:rsidR="000A14D5" w:rsidRDefault="000A14D5" w:rsidP="000A14D5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7C589F" w:rsidRDefault="007C589F" w:rsidP="000A14D5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Діти рахують яблучка и знаходять відповідний будиночок.</w:t>
      </w:r>
    </w:p>
    <w:p w:rsidR="000A14D5" w:rsidRPr="000A14D5" w:rsidRDefault="000A14D5" w:rsidP="000A14D5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7C589F" w:rsidRPr="006F2710" w:rsidRDefault="00333BA5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добре – всі їжачки мають свій будиночок! (</w:t>
      </w:r>
      <w:r w:rsidR="007C589F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Їжачки, дякують дітям</w:t>
      </w:r>
      <w:r w:rsidR="000917F6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8871AA" w:rsidRPr="006F2710" w:rsidRDefault="008871AA" w:rsidP="006F2710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33BA5" w:rsidRPr="006F2710" w:rsidRDefault="000B17DA" w:rsidP="006F2710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 w:rsidRPr="006F271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8871AA" w:rsidRPr="006F271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Завдання 3</w:t>
      </w:r>
    </w:p>
    <w:p w:rsidR="00333BA5" w:rsidRDefault="00333BA5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Малята! Наш їжачок, просить нас ще допомогти. Подивиться, щ</w:t>
      </w:r>
      <w:r w:rsidR="00430C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 це? </w:t>
      </w:r>
      <w:r w:rsidR="00430CE0"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(Сонечко, без промінчиків</w:t>
      </w:r>
      <w:r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, закрито хмаринками)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А якої форми воно </w:t>
      </w:r>
      <w:r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(кругле),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 якого кольору? </w:t>
      </w:r>
      <w:r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(жовте).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Давайте допоможемо Сонечку, проженем</w:t>
      </w:r>
      <w:r w:rsidR="00116C7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хмари. </w:t>
      </w:r>
    </w:p>
    <w:p w:rsidR="000A14D5" w:rsidRPr="006F2710" w:rsidRDefault="000A14D5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33BA5" w:rsidRPr="006F2710" w:rsidRDefault="000A14D5" w:rsidP="000A14D5">
      <w:pPr>
        <w:pStyle w:val="a3"/>
        <w:shd w:val="clear" w:color="auto" w:fill="FFFFFF"/>
        <w:ind w:left="927" w:firstLine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18D4">
        <w:rPr>
          <w:rFonts w:ascii="Times New Roman" w:eastAsia="Times New Roman" w:hAnsi="Times New Roman" w:cs="Times New Roman"/>
          <w:noProof/>
          <w:color w:val="FFC00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36195</wp:posOffset>
            </wp:positionV>
            <wp:extent cx="2785110" cy="2087880"/>
            <wp:effectExtent l="19050" t="0" r="0" b="0"/>
            <wp:wrapTight wrapText="bothSides">
              <wp:wrapPolygon edited="0">
                <wp:start x="-148" y="0"/>
                <wp:lineTo x="-148" y="21482"/>
                <wp:lineTo x="21570" y="21482"/>
                <wp:lineTo x="21570" y="0"/>
                <wp:lineTo x="-148" y="0"/>
              </wp:wrapPolygon>
            </wp:wrapTight>
            <wp:docPr id="5" name="Рисунок 5" descr="G:\DCIM\333_2211\IMG_0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333_2211\IMG_088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2087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3BA5" w:rsidRPr="003F18D4">
        <w:rPr>
          <w:rFonts w:ascii="Times New Roman" w:eastAsia="Times New Roman" w:hAnsi="Times New Roman" w:cs="Times New Roman"/>
          <w:b/>
          <w:i/>
          <w:color w:val="FFC000"/>
          <w:sz w:val="28"/>
          <w:szCs w:val="28"/>
          <w:lang w:val="uk-UA" w:eastAsia="ru-RU"/>
        </w:rPr>
        <w:t>Гра «Сонечко»</w:t>
      </w:r>
      <w:r w:rsidR="00333BA5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(діти стають у к</w:t>
      </w:r>
      <w:r w:rsidR="00E17BAC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оло, и починають вибирати «С</w:t>
      </w:r>
      <w:r w:rsidR="00333BA5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онечко</w:t>
      </w:r>
      <w:r w:rsidR="00E17BAC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333BA5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333BA5" w:rsidRPr="006F2710" w:rsidRDefault="00333BA5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Розбігайтесь хмари, вітер не шуми. порахуємо дружно, сонцем будеш ти</w:t>
      </w:r>
      <w:r w:rsidR="00E17BAC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(Олена). Виходить в серед</w:t>
      </w:r>
      <w:r w:rsidR="00116C7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</w:t>
      </w:r>
      <w:r w:rsidR="00E17BAC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кола, вдягає маску «сонечка», діти питають - </w:t>
      </w:r>
    </w:p>
    <w:p w:rsidR="00E17BAC" w:rsidRPr="006F2710" w:rsidRDefault="00E17BAC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Сонечко, що ти будеш робити?</w:t>
      </w:r>
    </w:p>
    <w:p w:rsidR="00E17BAC" w:rsidRPr="000A14D5" w:rsidRDefault="00B352E9" w:rsidP="000A14D5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3843655</wp:posOffset>
            </wp:positionH>
            <wp:positionV relativeFrom="paragraph">
              <wp:posOffset>901065</wp:posOffset>
            </wp:positionV>
            <wp:extent cx="2757170" cy="2065020"/>
            <wp:effectExtent l="19050" t="0" r="5080" b="0"/>
            <wp:wrapTight wrapText="bothSides">
              <wp:wrapPolygon edited="0">
                <wp:start x="-149" y="0"/>
                <wp:lineTo x="-149" y="21321"/>
                <wp:lineTo x="21640" y="21321"/>
                <wp:lineTo x="21640" y="0"/>
                <wp:lineTo x="-149" y="0"/>
              </wp:wrapPolygon>
            </wp:wrapTight>
            <wp:docPr id="10" name="Рисунок 10" descr="G:\DCIM\333_2211\IMG_0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CIM\333_2211\IMG_08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7BAC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вас буди гріти</w:t>
      </w:r>
      <w:r w:rsidR="00116C7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!,</w:t>
      </w:r>
      <w:r w:rsidR="00E17BAC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 проходить по колу, доторкається до кожного и каже – Я тебе грію…) </w:t>
      </w:r>
      <w:r w:rsidR="00116C7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 діти (пестити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смішити, </w:t>
      </w:r>
      <w:r w:rsidR="00116C7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дружити) Кожен раз «прожинаємо» 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(прибираємо) </w:t>
      </w:r>
      <w:r w:rsidR="00116C71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хмаринку.</w:t>
      </w:r>
    </w:p>
    <w:p w:rsidR="00116C71" w:rsidRPr="006F2710" w:rsidRDefault="00116C71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Які молодці, всі хмаринки </w:t>
      </w:r>
      <w:r w:rsidR="008871AA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розлетілися! Але, подивиться, що не вистачає сонечку? (промінчиків) . Давайте подаруємо сонечку їх. (По черзі, кожен підходить и «дарує» промінчик, називає яке сонечко – ласкаве. тепле, дружне, веселе… </w:t>
      </w:r>
    </w:p>
    <w:p w:rsidR="008871AA" w:rsidRPr="006F2710" w:rsidRDefault="008871AA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871AA" w:rsidRPr="006F2710" w:rsidRDefault="008871AA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Їжачок вам каже, що ви всі молодці! І дякує вам. </w:t>
      </w:r>
    </w:p>
    <w:p w:rsidR="000B17DA" w:rsidRPr="006F2710" w:rsidRDefault="000B17DA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</w:p>
    <w:p w:rsidR="008871AA" w:rsidRPr="006F2710" w:rsidRDefault="00376B13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 w:rsidRPr="006F271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Завдання 4</w:t>
      </w:r>
    </w:p>
    <w:p w:rsidR="008871AA" w:rsidRPr="006F2710" w:rsidRDefault="008871AA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Діти, а їжачок наш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каже мені, що</w:t>
      </w:r>
      <w:r w:rsidR="00431E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зголоднів.. А що він любить їсти? (яблучка, груші. грибочки…) – А давайте пригостимо  нашого їжачка. </w:t>
      </w:r>
    </w:p>
    <w:p w:rsidR="00376B13" w:rsidRPr="006F2710" w:rsidRDefault="00DD63E3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266065</wp:posOffset>
            </wp:positionV>
            <wp:extent cx="3021330" cy="2263140"/>
            <wp:effectExtent l="19050" t="0" r="7620" b="0"/>
            <wp:wrapTight wrapText="bothSides">
              <wp:wrapPolygon edited="0">
                <wp:start x="-136" y="0"/>
                <wp:lineTo x="-136" y="21455"/>
                <wp:lineTo x="21654" y="21455"/>
                <wp:lineTo x="21654" y="0"/>
                <wp:lineTo x="-136" y="0"/>
              </wp:wrapPolygon>
            </wp:wrapTight>
            <wp:docPr id="11" name="Рисунок 11" descr="G:\DCIM\333_2211\IMG_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333_2211\IMG_087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B13" w:rsidRPr="003F18D4" w:rsidRDefault="00DD63E3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i/>
          <w:color w:val="C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мене є такі тарілочки, якої вони форми?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(квадратні)  Що вже на них є? (груша, яблуко, грибочок). А груші і яблука. що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це? (фрукти). Допоможіть мені,- 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розкладіть ще груші. яблука, гриби, ал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е, щоб вони не повторювалися, ні в рядку, ні</w:t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стовпчику . </w:t>
      </w:r>
      <w:r w:rsidR="003F18D4">
        <w:rPr>
          <w:rFonts w:ascii="Times New Roman" w:eastAsia="Times New Roman" w:hAnsi="Times New Roman" w:cs="Times New Roman"/>
          <w:i/>
          <w:color w:val="C00000"/>
          <w:sz w:val="28"/>
          <w:szCs w:val="28"/>
          <w:lang w:val="uk-UA" w:eastAsia="ru-RU"/>
        </w:rPr>
        <w:t>(Л</w:t>
      </w:r>
      <w:r w:rsidR="00376B13" w:rsidRPr="003F18D4">
        <w:rPr>
          <w:rFonts w:ascii="Times New Roman" w:eastAsia="Times New Roman" w:hAnsi="Times New Roman" w:cs="Times New Roman"/>
          <w:i/>
          <w:color w:val="C00000"/>
          <w:sz w:val="28"/>
          <w:szCs w:val="28"/>
          <w:lang w:val="uk-UA" w:eastAsia="ru-RU"/>
        </w:rPr>
        <w:t>огічні квадрати).</w:t>
      </w:r>
    </w:p>
    <w:p w:rsidR="00DD63E3" w:rsidRPr="00DD63E3" w:rsidRDefault="00DD63E3" w:rsidP="00DD63E3">
      <w:pPr>
        <w:pStyle w:val="a3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DD63E3" w:rsidRDefault="00DD63E3" w:rsidP="00DD63E3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DD63E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Фізхвилинка</w:t>
      </w:r>
      <w:proofErr w:type="spellEnd"/>
      <w:r w:rsidRPr="00DD63E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:</w:t>
      </w:r>
    </w:p>
    <w:p w:rsidR="00CA7C6B" w:rsidRPr="00CA7C6B" w:rsidRDefault="00CA7C6B" w:rsidP="00CA7C6B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Виростем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великими</w:t>
      </w:r>
      <w:proofErr w:type="gram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пальці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ніг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руки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вгору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A7C6B" w:rsidRPr="00CA7C6B" w:rsidRDefault="00CA7C6B" w:rsidP="00CA7C6B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нарвемо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імітують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зривання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обома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руками).</w:t>
      </w:r>
    </w:p>
    <w:p w:rsidR="00CA7C6B" w:rsidRPr="00CA7C6B" w:rsidRDefault="00CA7C6B" w:rsidP="00CA7C6B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кошики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</w:t>
      </w:r>
      <w:proofErr w:type="gram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розводять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в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57A75" w:rsidRPr="00B352E9" w:rsidRDefault="00CA7C6B" w:rsidP="00B352E9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складемо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присідають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імітуючи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яблук</w:t>
      </w:r>
      <w:proofErr w:type="spellEnd"/>
      <w:r w:rsidRPr="00CA7C6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76B13" w:rsidRPr="00B352E9" w:rsidRDefault="000B17DA" w:rsidP="00B57A75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 w:rsidRPr="00B352E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 </w:t>
      </w:r>
      <w:r w:rsidR="00511044" w:rsidRPr="00B352E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Завдання 5</w:t>
      </w:r>
    </w:p>
    <w:p w:rsidR="00376B13" w:rsidRPr="006F2710" w:rsidRDefault="00B57A75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4041775</wp:posOffset>
            </wp:positionH>
            <wp:positionV relativeFrom="paragraph">
              <wp:posOffset>306705</wp:posOffset>
            </wp:positionV>
            <wp:extent cx="2716530" cy="2034540"/>
            <wp:effectExtent l="19050" t="0" r="7620" b="0"/>
            <wp:wrapTight wrapText="bothSides">
              <wp:wrapPolygon edited="0">
                <wp:start x="-151" y="0"/>
                <wp:lineTo x="-151" y="21438"/>
                <wp:lineTo x="21661" y="21438"/>
                <wp:lineTo x="21661" y="0"/>
                <wp:lineTo x="-151" y="0"/>
              </wp:wrapPolygon>
            </wp:wrapTight>
            <wp:docPr id="12" name="Рисунок 12" descr="G:\DCIM\333_2211\IMG_0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DCIM\333_2211\IMG_087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203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B13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Їжачку дуже сподобалося ваше пригощення! </w:t>
      </w:r>
      <w:r w:rsidR="00511044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тепер він хоче з вами пограти. </w:t>
      </w:r>
    </w:p>
    <w:p w:rsidR="00511044" w:rsidRPr="006F2710" w:rsidRDefault="00511044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-А де ховається їжачок? (під ялинкою). А давайте для нього зробимо ялиночки. Ось у нас є такі фігурки, на що вони схожі? (трикутники). </w:t>
      </w:r>
    </w:p>
    <w:p w:rsidR="00511044" w:rsidRPr="006F2710" w:rsidRDefault="00511044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(Вихователь роздає кожній дитині по три трикутничка. Діти сідають на килимок і конструюють ялинки..А тепер перетворимо ялинки на будиночок для їжачка..</w:t>
      </w:r>
      <w:r w:rsidR="00430CE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) 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що ще можна зробити? (метелика., цукерку…)</w:t>
      </w:r>
    </w:p>
    <w:p w:rsidR="00511044" w:rsidRPr="006F2710" w:rsidRDefault="00511044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1044" w:rsidRPr="006F2710" w:rsidRDefault="00511044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Діти, ви стільки допомогли їжачку, ви такі молодці! І в нього для вас є подаруночки! Кошик із яблучками! Пригощайтесь, малята!</w:t>
      </w:r>
    </w:p>
    <w:p w:rsidR="00511044" w:rsidRPr="006F2710" w:rsidRDefault="00511044" w:rsidP="006F2710">
      <w:pPr>
        <w:pStyle w:val="a3"/>
        <w:shd w:val="clear" w:color="auto" w:fill="FFFFFF"/>
        <w:ind w:left="927" w:firstLine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11044" w:rsidRPr="006F2710" w:rsidRDefault="00DD63E3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460375</wp:posOffset>
            </wp:positionH>
            <wp:positionV relativeFrom="paragraph">
              <wp:posOffset>30480</wp:posOffset>
            </wp:positionV>
            <wp:extent cx="2823210" cy="2110740"/>
            <wp:effectExtent l="19050" t="0" r="0" b="0"/>
            <wp:wrapTight wrapText="bothSides">
              <wp:wrapPolygon edited="0">
                <wp:start x="-146" y="0"/>
                <wp:lineTo x="-146" y="21444"/>
                <wp:lineTo x="21571" y="21444"/>
                <wp:lineTo x="21571" y="0"/>
                <wp:lineTo x="-146" y="0"/>
              </wp:wrapPolygon>
            </wp:wrapTight>
            <wp:docPr id="13" name="Рисунок 13" descr="G:\DCIM\333_2211\IMG_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CIM\333_2211\IMG_087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211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1044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Їжачку так сподобалося з вами грати, що він вирішив залиши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</w:t>
      </w:r>
      <w:r w:rsidR="00511044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ся в нас..Тільки він дуже втомився..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захотів</w:t>
      </w:r>
      <w:r w:rsidR="00511044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відпочити.. </w:t>
      </w:r>
      <w:r w:rsidR="000B17DA"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заснув..</w:t>
      </w:r>
    </w:p>
    <w:p w:rsidR="000B17DA" w:rsidRDefault="000B17DA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D63E3" w:rsidRDefault="00DD63E3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D63E3" w:rsidRDefault="00DD63E3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D63E3" w:rsidRPr="006F2710" w:rsidRDefault="00DD63E3" w:rsidP="006F2710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B17DA" w:rsidRDefault="000B17DA" w:rsidP="006F2710">
      <w:pPr>
        <w:pStyle w:val="a3"/>
        <w:numPr>
          <w:ilvl w:val="0"/>
          <w:numId w:val="1"/>
        </w:num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Дітки, а ми давайте пригадаємо, хто до нас сьогодні прийшов? А які в нього були голочки? А чому вони стали м’якенькими? А як ми допомогли друзям їжачка? А що ми подарували сонечку?  А чим пригощали</w:t>
      </w:r>
      <w:r w:rsidR="00DD63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їжачка</w:t>
      </w:r>
      <w:r w:rsidRPr="006F27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? А на що перетворювали трикутнички? Вам сподобалось  бути помічниками?  </w:t>
      </w:r>
    </w:p>
    <w:p w:rsidR="00B57A75" w:rsidRDefault="00B57A75" w:rsidP="00B57A75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7A75" w:rsidRDefault="00B57A75" w:rsidP="00B57A75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7A75" w:rsidRPr="00B57A75" w:rsidRDefault="00B57A75" w:rsidP="00B57A75">
      <w:pPr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B57A75" w:rsidRPr="00B57A75" w:rsidSect="00016515">
      <w:pgSz w:w="11906" w:h="16838"/>
      <w:pgMar w:top="993" w:right="850" w:bottom="993" w:left="709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B7693"/>
    <w:multiLevelType w:val="hybridMultilevel"/>
    <w:tmpl w:val="C66475F2"/>
    <w:lvl w:ilvl="0" w:tplc="F990C13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6876103"/>
    <w:multiLevelType w:val="hybridMultilevel"/>
    <w:tmpl w:val="525CE838"/>
    <w:lvl w:ilvl="0" w:tplc="5CCC9778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10C8"/>
    <w:rsid w:val="00016515"/>
    <w:rsid w:val="00031085"/>
    <w:rsid w:val="0004378E"/>
    <w:rsid w:val="000917F6"/>
    <w:rsid w:val="000A14D5"/>
    <w:rsid w:val="000B17DA"/>
    <w:rsid w:val="000C5BFA"/>
    <w:rsid w:val="00116C71"/>
    <w:rsid w:val="002164DE"/>
    <w:rsid w:val="002575E1"/>
    <w:rsid w:val="003119B7"/>
    <w:rsid w:val="00333BA5"/>
    <w:rsid w:val="00376B13"/>
    <w:rsid w:val="003F18D4"/>
    <w:rsid w:val="00430CE0"/>
    <w:rsid w:val="00431E13"/>
    <w:rsid w:val="00511044"/>
    <w:rsid w:val="006A0EB6"/>
    <w:rsid w:val="006E26A3"/>
    <w:rsid w:val="006F2710"/>
    <w:rsid w:val="00740635"/>
    <w:rsid w:val="007C3FFA"/>
    <w:rsid w:val="007C589F"/>
    <w:rsid w:val="00837E7F"/>
    <w:rsid w:val="008871AA"/>
    <w:rsid w:val="009A4DFA"/>
    <w:rsid w:val="00A202F2"/>
    <w:rsid w:val="00AA22C9"/>
    <w:rsid w:val="00B352E9"/>
    <w:rsid w:val="00B57A75"/>
    <w:rsid w:val="00C15B93"/>
    <w:rsid w:val="00C177B0"/>
    <w:rsid w:val="00CA7C6B"/>
    <w:rsid w:val="00CF0B34"/>
    <w:rsid w:val="00D14152"/>
    <w:rsid w:val="00D2587C"/>
    <w:rsid w:val="00D44EE9"/>
    <w:rsid w:val="00D678A0"/>
    <w:rsid w:val="00DB10C8"/>
    <w:rsid w:val="00DD63E3"/>
    <w:rsid w:val="00E17BAC"/>
    <w:rsid w:val="00E34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14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6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10</cp:revision>
  <cp:lastPrinted>2013-04-10T19:43:00Z</cp:lastPrinted>
  <dcterms:created xsi:type="dcterms:W3CDTF">2013-04-10T16:05:00Z</dcterms:created>
  <dcterms:modified xsi:type="dcterms:W3CDTF">2013-11-23T20:33:00Z</dcterms:modified>
</cp:coreProperties>
</file>